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44 (SCBLIFE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44 (SCBLIFE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